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16B11">
      <w:pPr>
        <w:jc w:val="center"/>
      </w:pPr>
      <w:bookmarkStart w:id="0" w:name="_GoBack"/>
      <w:r>
        <w:rPr>
          <w:b/>
          <w:sz w:val="36"/>
        </w:rPr>
        <w:t>小孩未成年的离婚协议书范本</w:t>
      </w:r>
    </w:p>
    <w:bookmarkEnd w:id="0"/>
    <w:p w14:paraId="7D0D401C">
      <w:pPr>
        <w:spacing w:after="240" w:line="360" w:lineRule="auto"/>
      </w:pPr>
    </w:p>
    <w:p w14:paraId="105E1C5E">
      <w:pPr>
        <w:spacing w:line="360" w:lineRule="auto"/>
      </w:pPr>
      <w:r>
        <w:rPr>
          <w:sz w:val="24"/>
        </w:rPr>
        <w:t>男方：__________，男，</w:t>
      </w:r>
      <w:r>
        <w:rPr>
          <w:rFonts w:hint="eastAsia"/>
          <w:sz w:val="24"/>
          <w:lang w:val="en-US" w:eastAsia="zh-CN"/>
        </w:rPr>
        <w:t>满</w:t>
      </w:r>
      <w:r>
        <w:rPr>
          <w:sz w:val="24"/>
        </w:rPr>
        <w:t>族，_年_月_日生，</w:t>
      </w:r>
    </w:p>
    <w:p w14:paraId="60D259B3">
      <w:pPr>
        <w:spacing w:line="360" w:lineRule="auto"/>
      </w:pPr>
      <w:r>
        <w:rPr>
          <w:sz w:val="24"/>
        </w:rPr>
        <w:t>住____________，身份证号码：_______________</w:t>
      </w:r>
    </w:p>
    <w:p w14:paraId="393F7183">
      <w:pPr>
        <w:spacing w:line="360" w:lineRule="auto"/>
      </w:pPr>
      <w:r>
        <w:rPr>
          <w:sz w:val="24"/>
        </w:rPr>
        <w:t>女方：__________，女，汉族，_年_月_日生，</w:t>
      </w:r>
    </w:p>
    <w:p w14:paraId="77A3537B">
      <w:pPr>
        <w:spacing w:line="360" w:lineRule="auto"/>
      </w:pPr>
      <w:r>
        <w:rPr>
          <w:sz w:val="24"/>
        </w:rPr>
        <w:t>住____________，身份证号码：_______________</w:t>
      </w:r>
    </w:p>
    <w:p w14:paraId="1582A76C">
      <w:pPr>
        <w:spacing w:line="360" w:lineRule="auto"/>
      </w:pPr>
      <w:r>
        <w:rPr>
          <w:sz w:val="24"/>
        </w:rPr>
        <w:t xml:space="preserve"> </w:t>
      </w:r>
    </w:p>
    <w:p w14:paraId="7BC73C5A">
      <w:pPr>
        <w:spacing w:line="360" w:lineRule="auto"/>
      </w:pPr>
      <w:r>
        <w:rPr>
          <w:sz w:val="24"/>
        </w:rPr>
        <w:t>男方与女方于______年______月认识，于______年______月______日在______登记结婚，婚后于______年______月______日生育一儿子，名______。因______致使夫妻感情确已破裂，已无和好可能，现经夫妻双方自愿协商</w:t>
      </w:r>
      <w:r>
        <w:rPr>
          <w:rFonts w:hint="eastAsia"/>
          <w:sz w:val="24"/>
          <w:lang w:val="en-US" w:eastAsia="zh-CN"/>
        </w:rPr>
        <w:t>并</w:t>
      </w:r>
      <w:r>
        <w:rPr>
          <w:sz w:val="24"/>
        </w:rPr>
        <w:t>达成一致意见，</w:t>
      </w:r>
      <w:r>
        <w:rPr>
          <w:rFonts w:hint="eastAsia"/>
          <w:sz w:val="24"/>
          <w:lang w:val="en-US" w:eastAsia="zh-CN"/>
        </w:rPr>
        <w:t>约定</w:t>
      </w:r>
      <w:r>
        <w:rPr>
          <w:sz w:val="24"/>
        </w:rPr>
        <w:t>离婚协议如下：</w:t>
      </w:r>
    </w:p>
    <w:p w14:paraId="7D65DB6E">
      <w:pPr>
        <w:spacing w:line="360" w:lineRule="auto"/>
      </w:pPr>
      <w:r>
        <w:rPr>
          <w:sz w:val="24"/>
        </w:rPr>
        <w:t>一、夫妻双方自愿离婚。</w:t>
      </w:r>
    </w:p>
    <w:p w14:paraId="0C7A843F">
      <w:pPr>
        <w:spacing w:line="360" w:lineRule="auto"/>
      </w:pPr>
      <w:r>
        <w:rPr>
          <w:sz w:val="24"/>
        </w:rPr>
        <w:t>二、儿女抚养、抚养费及探望权：</w:t>
      </w:r>
    </w:p>
    <w:p w14:paraId="1BF1FCEA">
      <w:pPr>
        <w:spacing w:line="360" w:lineRule="auto"/>
      </w:pPr>
      <w:r>
        <w:rPr>
          <w:sz w:val="24"/>
        </w:rPr>
        <w:t>儿子_由女方抚养，随同女方生活，抚养费由男方全部负责，男方应于______年______月______日前一次性支付_元给女方作为儿女的抚养费(/男方每月支付抚养费_______元，男方应于每月的</w:t>
      </w:r>
      <w:r>
        <w:rPr>
          <w:rFonts w:hint="eastAsia"/>
          <w:sz w:val="24"/>
          <w:lang w:val="en-US" w:eastAsia="zh-CN"/>
        </w:rPr>
        <w:t>15</w:t>
      </w:r>
      <w:r>
        <w:rPr>
          <w:sz w:val="24"/>
        </w:rPr>
        <w:t>日前将儿女的抚养费交到女方手中或指定的xx银行帐号：__________)。</w:t>
      </w:r>
    </w:p>
    <w:p w14:paraId="0DB07137">
      <w:pPr>
        <w:spacing w:line="360" w:lineRule="auto"/>
      </w:pPr>
      <w:r>
        <w:rPr>
          <w:sz w:val="24"/>
        </w:rPr>
        <w:t>在不影响孩子学习、生活的情况下，男方可探望女方抚养的孩子。(/男方每月可探望儿女一次或带儿女外出游玩，但应提前通知女方，女方应保证男方每月探望的时间不少于一天。)</w:t>
      </w:r>
    </w:p>
    <w:p w14:paraId="340E4884">
      <w:pPr>
        <w:spacing w:line="360" w:lineRule="auto"/>
      </w:pPr>
      <w:r>
        <w:rPr>
          <w:sz w:val="24"/>
        </w:rPr>
        <w:t>三、夫妻共同财产的处理：</w:t>
      </w:r>
    </w:p>
    <w:p w14:paraId="4E3983AA">
      <w:pPr>
        <w:spacing w:line="360" w:lineRule="auto"/>
      </w:pPr>
      <w:r>
        <w:rPr>
          <w:sz w:val="24"/>
        </w:rPr>
        <w:t>⑴存款：双方名下现有银行存款共_______元，双方各分一半，为_______元。分配方式：各自名下的存款保持不变，但男方/女方应于_____年______月______日前一次性支付_______元给女方/男方。</w:t>
      </w:r>
    </w:p>
    <w:p w14:paraId="5D2E3837">
      <w:pPr>
        <w:spacing w:line="360" w:lineRule="auto"/>
      </w:pPr>
      <w:r>
        <w:rPr>
          <w:sz w:val="24"/>
        </w:rPr>
        <w:t>⑵房屋：夫妻共同所有的位于_______的房地产所有权归女方所有，房地产权证的业主姓名变更的手续自离婚后一个月内办理，男方必须协助女方办理变更的一切手续，过户费用由女方负责。女方应于_____年______月______日前一次性补偿房屋差价_______元给男方。</w:t>
      </w:r>
    </w:p>
    <w:p w14:paraId="5584124C">
      <w:pPr>
        <w:spacing w:line="360" w:lineRule="auto"/>
      </w:pPr>
      <w:r>
        <w:rPr>
          <w:sz w:val="24"/>
        </w:rPr>
        <w:t>⑶其他财产：婚前双方各自的财产归各自所有，夫妻双方各自的私人生活用品及首饰归各自所有。</w:t>
      </w:r>
    </w:p>
    <w:p w14:paraId="61BADE69">
      <w:pPr>
        <w:spacing w:line="360" w:lineRule="auto"/>
      </w:pPr>
      <w:r>
        <w:rPr>
          <w:sz w:val="24"/>
        </w:rPr>
        <w:t>四、债务的处理：</w:t>
      </w:r>
    </w:p>
    <w:p w14:paraId="7626AE91">
      <w:pPr>
        <w:spacing w:line="360" w:lineRule="auto"/>
      </w:pPr>
      <w:r>
        <w:rPr>
          <w:sz w:val="24"/>
        </w:rPr>
        <w:t>双方确认在婚姻关系存续期间没有发生任何共同债务，任何一方如对外负有债务的，由负债方自行承担。(____方于_____年______月______日向_____所借债务由_方自行承担)</w:t>
      </w:r>
    </w:p>
    <w:p w14:paraId="451A0996">
      <w:pPr>
        <w:spacing w:line="360" w:lineRule="auto"/>
      </w:pPr>
      <w:r>
        <w:rPr>
          <w:sz w:val="24"/>
        </w:rPr>
        <w:t>五、一方隐瞒或转移夫妻共同财产的责任：</w:t>
      </w:r>
    </w:p>
    <w:p w14:paraId="2205DE0A">
      <w:pPr>
        <w:spacing w:line="360" w:lineRule="auto"/>
      </w:pPr>
      <w:r>
        <w:rPr>
          <w:sz w:val="24"/>
        </w:rPr>
        <w:t>双方确认夫妻共同财产在上述第三条已作出明确列明。除上述房屋、家具、家电及银行存款外，并无其他财产，任何一方应保证以上所列婚内全部共同财产的真实性。</w:t>
      </w:r>
    </w:p>
    <w:p w14:paraId="0AA7C58A">
      <w:pPr>
        <w:spacing w:line="360" w:lineRule="auto"/>
      </w:pPr>
      <w:r>
        <w:rPr>
          <w:sz w:val="24"/>
        </w:rPr>
        <w:t>本协议书财产分割基于上列财产为基础。任何一方不得隐瞒、虚报、转移婚内共同财产或婚前财产。</w:t>
      </w:r>
    </w:p>
    <w:p w14:paraId="460BE98E">
      <w:pPr>
        <w:spacing w:line="360" w:lineRule="auto"/>
      </w:pPr>
      <w:r>
        <w:rPr>
          <w:sz w:val="24"/>
        </w:rPr>
        <w:t>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 w14:paraId="79BAC9AF">
      <w:pPr>
        <w:spacing w:line="360" w:lineRule="auto"/>
      </w:pPr>
      <w:r>
        <w:rPr>
          <w:sz w:val="24"/>
        </w:rPr>
        <w:t>六、经济帮助及精神损害赔偿：</w:t>
      </w:r>
    </w:p>
    <w:p w14:paraId="5F68F3F9">
      <w:pPr>
        <w:spacing w:line="360" w:lineRule="auto"/>
      </w:pPr>
      <w:r>
        <w:rPr>
          <w:sz w:val="24"/>
        </w:rPr>
        <w:t>因女方生活困难，男方同意一次性支付补偿经济帮助金给女方。鉴于男方要求离婚的原因，男方应一次性补偿女方精神损害费_元。上述男方应支付的款项，均应于_年_月_日前支付完毕。</w:t>
      </w:r>
    </w:p>
    <w:p w14:paraId="0892511B">
      <w:pPr>
        <w:spacing w:line="360" w:lineRule="auto"/>
      </w:pPr>
      <w:r>
        <w:rPr>
          <w:sz w:val="24"/>
        </w:rPr>
        <w:t>七、违约责任的约定：</w:t>
      </w:r>
    </w:p>
    <w:p w14:paraId="47514CB1">
      <w:pPr>
        <w:spacing w:line="360" w:lineRule="auto"/>
      </w:pPr>
      <w:r>
        <w:rPr>
          <w:sz w:val="24"/>
        </w:rPr>
        <w:t>任何一方不按本协议约定期限履行支付款项义务的，应付违约金_元给对方(/按支付违约金)。</w:t>
      </w:r>
    </w:p>
    <w:p w14:paraId="696945B7">
      <w:pPr>
        <w:spacing w:line="360" w:lineRule="auto"/>
      </w:pPr>
      <w:r>
        <w:rPr>
          <w:sz w:val="24"/>
        </w:rPr>
        <w:t>八、协议生效时间的约定：</w:t>
      </w:r>
    </w:p>
    <w:p w14:paraId="42739FFC">
      <w:pPr>
        <w:spacing w:line="360" w:lineRule="auto"/>
      </w:pPr>
      <w:r>
        <w:rPr>
          <w:sz w:val="24"/>
        </w:rPr>
        <w:t>本协议一式三份，自婚姻登记机颁发《离婚证》之日起生效，男、女双方各执一份，婚姻登记机关存档一份。</w:t>
      </w:r>
    </w:p>
    <w:p w14:paraId="44A13F9A">
      <w:pPr>
        <w:spacing w:line="360" w:lineRule="auto"/>
      </w:pPr>
      <w:r>
        <w:rPr>
          <w:sz w:val="24"/>
        </w:rPr>
        <w:t>九、如本协议生效后在执行中发生争议的，双方应协商解决，协商不成，任何一方均可向_______人民法院起诉。</w:t>
      </w:r>
    </w:p>
    <w:p w14:paraId="6F4DDF46">
      <w:pPr>
        <w:spacing w:line="360" w:lineRule="auto"/>
      </w:pPr>
      <w:r>
        <w:rPr>
          <w:sz w:val="24"/>
        </w:rPr>
        <w:t xml:space="preserve"> </w:t>
      </w:r>
    </w:p>
    <w:p w14:paraId="49782620">
      <w:pPr>
        <w:spacing w:line="360" w:lineRule="auto"/>
      </w:pPr>
      <w:r>
        <w:rPr>
          <w:sz w:val="24"/>
        </w:rPr>
        <w:t xml:space="preserve"> </w:t>
      </w:r>
    </w:p>
    <w:p w14:paraId="302C23A5">
      <w:pPr>
        <w:spacing w:line="360" w:lineRule="auto"/>
      </w:pPr>
      <w:r>
        <w:rPr>
          <w:sz w:val="24"/>
        </w:rPr>
        <w:t>男方：___________</w:t>
      </w:r>
    </w:p>
    <w:p w14:paraId="75B87275">
      <w:pPr>
        <w:spacing w:line="360" w:lineRule="auto"/>
      </w:pPr>
      <w:r>
        <w:rPr>
          <w:sz w:val="24"/>
        </w:rPr>
        <w:t>__________年______月______日</w:t>
      </w:r>
    </w:p>
    <w:p w14:paraId="0EDDCCB1">
      <w:pPr>
        <w:spacing w:line="360" w:lineRule="auto"/>
      </w:pPr>
      <w:r>
        <w:rPr>
          <w:sz w:val="24"/>
        </w:rPr>
        <w:t>女方：____________</w:t>
      </w:r>
    </w:p>
    <w:p w14:paraId="074597E8">
      <w:pPr>
        <w:spacing w:line="360" w:lineRule="auto"/>
      </w:pPr>
      <w:r>
        <w:rPr>
          <w:sz w:val="24"/>
        </w:rPr>
        <w:t>__________年______月______日</w:t>
      </w:r>
    </w:p>
    <w:p w14:paraId="2EA11FC4">
      <w:pPr>
        <w:spacing w:line="360" w:lineRule="auto"/>
      </w:pPr>
      <w:r>
        <w:rPr>
          <w:sz w:val="24"/>
        </w:rPr>
        <w:t xml:space="preserve"> 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BDD2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A2E4B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  <w:rsid w:val="55E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1215</Words>
  <Characters>1520</Characters>
  <Lines>1</Lines>
  <Paragraphs>1</Paragraphs>
  <TotalTime>42</TotalTime>
  <ScaleCrop>false</ScaleCrop>
  <LinksUpToDate>false</LinksUpToDate>
  <CharactersWithSpaces>1524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2021-06-22T07:12:00Z</dcterms:created>
  <dc:creator>Tim</dc:creator>
  <cp:lastModifiedBy>泥泥螺</cp:lastModifiedBy>
  <dcterms:modified xsi:type="dcterms:W3CDTF">2025-07-15T09:40:59Z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0992A17CA0784BB4ACE277D8EFC80782_13</vt:lpwstr>
  </property>
  <property fmtid="{D5CDD505-2E9C-101B-9397-08002B2CF9AE}" pid="4" name="KSOTemplateDocerSaveRecord">
    <vt:lpwstr>eyJoZGlkIjoiNTE5OTY2ZTBiOTRmMTI5NDQ1OTI0ZDE1OGUzMDBkOTgiLCJ1c2VySWQiOiIxNjM2OTE0Mzc4In0=</vt:lpwstr>
  </property>
</Properties>
</file>